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F8" w:rsidRPr="001369F8" w:rsidRDefault="001369F8" w:rsidP="001369F8">
      <w:pPr>
        <w:spacing w:after="0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1369F8">
        <w:rPr>
          <w:rFonts w:ascii="Monotype Corsiva" w:hAnsi="Monotype Corsiva" w:cs="Times New Roman"/>
          <w:b/>
          <w:sz w:val="36"/>
          <w:szCs w:val="36"/>
        </w:rPr>
        <w:t>Дневник рефлексии учащегося</w:t>
      </w:r>
    </w:p>
    <w:p w:rsidR="001369F8" w:rsidRDefault="001369F8" w:rsidP="001369F8">
      <w:pPr>
        <w:spacing w:after="0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1369F8">
        <w:rPr>
          <w:rFonts w:ascii="Monotype Corsiva" w:hAnsi="Monotype Corsiva" w:cs="Times New Roman"/>
          <w:b/>
          <w:sz w:val="36"/>
          <w:szCs w:val="36"/>
        </w:rPr>
        <w:t>«Школы ведущего»</w:t>
      </w:r>
    </w:p>
    <w:p w:rsidR="00A01486" w:rsidRPr="001369F8" w:rsidRDefault="00A01486" w:rsidP="001369F8">
      <w:pPr>
        <w:spacing w:after="0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A01486">
        <w:rPr>
          <w:rFonts w:ascii="Monotype Corsiva" w:hAnsi="Monotype Corsiva" w:cs="Times New Roman"/>
          <w:sz w:val="28"/>
          <w:szCs w:val="28"/>
        </w:rPr>
        <w:t>Период прохождения программы</w:t>
      </w:r>
      <w:r>
        <w:rPr>
          <w:rFonts w:ascii="Monotype Corsiva" w:hAnsi="Monotype Corsiva" w:cs="Times New Roman"/>
          <w:b/>
          <w:sz w:val="36"/>
          <w:szCs w:val="36"/>
        </w:rPr>
        <w:t>________</w:t>
      </w:r>
      <w:r w:rsidR="00E1004A">
        <w:rPr>
          <w:rFonts w:ascii="Monotype Corsiva" w:hAnsi="Monotype Corsiva" w:cs="Times New Roman"/>
          <w:b/>
          <w:sz w:val="36"/>
          <w:szCs w:val="36"/>
        </w:rPr>
        <w:t>_____________</w:t>
      </w:r>
      <w:r>
        <w:rPr>
          <w:rFonts w:ascii="Monotype Corsiva" w:hAnsi="Monotype Corsiva" w:cs="Times New Roman"/>
          <w:b/>
          <w:sz w:val="36"/>
          <w:szCs w:val="36"/>
        </w:rPr>
        <w:t>__________</w:t>
      </w:r>
    </w:p>
    <w:p w:rsidR="001369F8" w:rsidRDefault="001369F8" w:rsidP="001369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9F8" w:rsidRPr="000510D1" w:rsidRDefault="001369F8" w:rsidP="001369F8">
      <w:pPr>
        <w:rPr>
          <w:rFonts w:ascii="Monotype Corsiva" w:hAnsi="Monotype Corsiva"/>
          <w:sz w:val="36"/>
          <w:szCs w:val="36"/>
        </w:rPr>
      </w:pPr>
      <w:r w:rsidRPr="000510D1">
        <w:rPr>
          <w:rFonts w:ascii="Monotype Corsiva" w:hAnsi="Monotype Corsiva"/>
          <w:sz w:val="36"/>
          <w:szCs w:val="36"/>
        </w:rPr>
        <w:t>Фамилия</w:t>
      </w:r>
      <w:r w:rsidRPr="000510D1">
        <w:rPr>
          <w:rFonts w:ascii="Monotype Corsiva" w:hAnsi="Monotype Corsiva"/>
          <w:sz w:val="36"/>
          <w:szCs w:val="36"/>
        </w:rPr>
        <w:tab/>
        <w:t>_________________________</w:t>
      </w:r>
    </w:p>
    <w:p w:rsidR="001369F8" w:rsidRDefault="001369F8" w:rsidP="001369F8">
      <w:pPr>
        <w:rPr>
          <w:rFonts w:ascii="Monotype Corsiva" w:hAnsi="Monotype Corsiva"/>
          <w:sz w:val="44"/>
        </w:rPr>
      </w:pPr>
      <w:r w:rsidRPr="000510D1">
        <w:rPr>
          <w:rFonts w:ascii="Monotype Corsiva" w:hAnsi="Monotype Corsiva"/>
          <w:sz w:val="36"/>
          <w:szCs w:val="36"/>
        </w:rPr>
        <w:t>Имя</w:t>
      </w:r>
      <w:r>
        <w:rPr>
          <w:rFonts w:ascii="Monotype Corsiva" w:hAnsi="Monotype Corsiva"/>
          <w:sz w:val="44"/>
        </w:rPr>
        <w:t xml:space="preserve"> _______________________</w:t>
      </w:r>
    </w:p>
    <w:p w:rsidR="001369F8" w:rsidRDefault="001369F8" w:rsidP="00136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F20" w:rsidRDefault="00070F20" w:rsidP="00136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F20" w:rsidRDefault="00070F20" w:rsidP="00070F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04A">
        <w:rPr>
          <w:rFonts w:ascii="Times New Roman" w:hAnsi="Times New Roman" w:cs="Times New Roman"/>
          <w:b/>
          <w:i/>
          <w:sz w:val="28"/>
          <w:szCs w:val="28"/>
        </w:rPr>
        <w:t>Как вести дневник</w:t>
      </w:r>
      <w:r w:rsidR="00E1004A">
        <w:rPr>
          <w:rFonts w:ascii="Times New Roman" w:hAnsi="Times New Roman" w:cs="Times New Roman"/>
          <w:sz w:val="28"/>
          <w:szCs w:val="28"/>
        </w:rPr>
        <w:t xml:space="preserve"> (процедура ведения)</w:t>
      </w:r>
    </w:p>
    <w:p w:rsidR="00E1004A" w:rsidRPr="00E1004A" w:rsidRDefault="00E1004A" w:rsidP="001369F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04A">
        <w:rPr>
          <w:rFonts w:ascii="Times New Roman" w:hAnsi="Times New Roman" w:cs="Times New Roman"/>
          <w:i/>
          <w:sz w:val="28"/>
          <w:szCs w:val="28"/>
        </w:rPr>
        <w:t>Этот дневник поможет тебе узнать, какими социально-коммуникативными умениями ты обладаешь, а также поставить цели для дальнейшего их развития.</w:t>
      </w:r>
    </w:p>
    <w:p w:rsidR="00070F20" w:rsidRPr="00E1004A" w:rsidRDefault="00E1004A" w:rsidP="001369F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04A">
        <w:rPr>
          <w:rFonts w:ascii="Times New Roman" w:hAnsi="Times New Roman" w:cs="Times New Roman"/>
          <w:i/>
          <w:sz w:val="28"/>
          <w:szCs w:val="28"/>
        </w:rPr>
        <w:t>Дневник заполняется тобой самостоятельно по итогам участия в практикумах</w:t>
      </w:r>
      <w:r>
        <w:rPr>
          <w:rFonts w:ascii="Times New Roman" w:hAnsi="Times New Roman" w:cs="Times New Roman"/>
          <w:i/>
          <w:sz w:val="28"/>
          <w:szCs w:val="28"/>
        </w:rPr>
        <w:t xml:space="preserve"> и практических занятиях</w:t>
      </w:r>
      <w:r w:rsidRPr="00E1004A">
        <w:rPr>
          <w:rFonts w:ascii="Times New Roman" w:hAnsi="Times New Roman" w:cs="Times New Roman"/>
          <w:i/>
          <w:sz w:val="28"/>
          <w:szCs w:val="28"/>
        </w:rPr>
        <w:t>.</w:t>
      </w:r>
    </w:p>
    <w:p w:rsidR="00070F20" w:rsidRPr="00A14DD0" w:rsidRDefault="00E1004A" w:rsidP="001369F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DD0">
        <w:rPr>
          <w:rFonts w:ascii="Times New Roman" w:hAnsi="Times New Roman" w:cs="Times New Roman"/>
          <w:i/>
          <w:sz w:val="28"/>
          <w:szCs w:val="28"/>
        </w:rPr>
        <w:t xml:space="preserve">После участия в практикуме, внимательно прочитай критерии и показатели оценки, оцени какие умения ты проявил в </w:t>
      </w:r>
      <w:proofErr w:type="gramStart"/>
      <w:r w:rsidRPr="00A14DD0">
        <w:rPr>
          <w:rFonts w:ascii="Times New Roman" w:hAnsi="Times New Roman" w:cs="Times New Roman"/>
          <w:i/>
          <w:sz w:val="28"/>
          <w:szCs w:val="28"/>
        </w:rPr>
        <w:t>деятельности</w:t>
      </w:r>
      <w:proofErr w:type="gramEnd"/>
      <w:r w:rsidRPr="00A14DD0">
        <w:rPr>
          <w:rFonts w:ascii="Times New Roman" w:hAnsi="Times New Roman" w:cs="Times New Roman"/>
          <w:i/>
          <w:sz w:val="28"/>
          <w:szCs w:val="28"/>
        </w:rPr>
        <w:t xml:space="preserve"> и поставь соответствующие баллы.</w:t>
      </w:r>
    </w:p>
    <w:p w:rsidR="00E1004A" w:rsidRDefault="00E1004A" w:rsidP="001369F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DD0">
        <w:rPr>
          <w:rFonts w:ascii="Times New Roman" w:hAnsi="Times New Roman" w:cs="Times New Roman"/>
          <w:i/>
          <w:sz w:val="28"/>
          <w:szCs w:val="28"/>
        </w:rPr>
        <w:t xml:space="preserve">Подведи итог: </w:t>
      </w:r>
      <w:r w:rsidR="00A14DD0" w:rsidRPr="00A14DD0">
        <w:rPr>
          <w:rFonts w:ascii="Times New Roman" w:hAnsi="Times New Roman" w:cs="Times New Roman"/>
          <w:i/>
          <w:sz w:val="28"/>
          <w:szCs w:val="28"/>
        </w:rPr>
        <w:t>что получается хорошо, над освоением каких умений надо поработать в дальнейшем.</w:t>
      </w:r>
    </w:p>
    <w:p w:rsidR="003C6EA9" w:rsidRPr="00A14DD0" w:rsidRDefault="003C6EA9" w:rsidP="001369F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некоторых занятиях, при выполнении упражнений будут заполняться отдельные оценочные листы, вкладывай их в дневник, они помогут тебе увидеть рост твоих умений.</w:t>
      </w:r>
    </w:p>
    <w:p w:rsidR="00070F20" w:rsidRDefault="00070F20" w:rsidP="00136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F20" w:rsidRDefault="00070F20" w:rsidP="00136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EA9" w:rsidRDefault="003C6EA9" w:rsidP="00136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F20" w:rsidRDefault="00070F20" w:rsidP="00136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F20" w:rsidRDefault="00070F20" w:rsidP="00136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F20" w:rsidRDefault="00070F20" w:rsidP="00136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9F8" w:rsidRPr="001369F8" w:rsidRDefault="001369F8" w:rsidP="001369F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 - в</w:t>
      </w:r>
      <w:r w:rsidRPr="001369F8">
        <w:rPr>
          <w:rFonts w:ascii="Times New Roman" w:hAnsi="Times New Roman" w:cs="Times New Roman"/>
          <w:sz w:val="28"/>
          <w:szCs w:val="28"/>
        </w:rPr>
        <w:t>ыбор направлений практик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69F8" w:rsidRDefault="001369F8" w:rsidP="00136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вы приняли участие в игре «Я – ведущий» и попробовали себя в нескольких игровых ролях. </w:t>
      </w:r>
    </w:p>
    <w:p w:rsidR="001369F8" w:rsidRPr="001369F8" w:rsidRDefault="001369F8" w:rsidP="001369F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369F8">
        <w:rPr>
          <w:rFonts w:ascii="Times New Roman" w:hAnsi="Times New Roman" w:cs="Times New Roman"/>
          <w:sz w:val="28"/>
          <w:szCs w:val="28"/>
        </w:rPr>
        <w:t>Оцените результаты своих проб по критериям:</w:t>
      </w:r>
    </w:p>
    <w:p w:rsidR="001369F8" w:rsidRDefault="001369F8" w:rsidP="001369F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мне было трудно</w:t>
      </w:r>
    </w:p>
    <w:p w:rsidR="001369F8" w:rsidRDefault="001369F8" w:rsidP="001369F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30CCB">
        <w:rPr>
          <w:rFonts w:ascii="Times New Roman" w:eastAsia="Times New Roman" w:hAnsi="Times New Roman" w:cs="Times New Roman"/>
          <w:sz w:val="24"/>
          <w:szCs w:val="24"/>
        </w:rPr>
        <w:t xml:space="preserve"> меня получи</w:t>
      </w:r>
    </w:p>
    <w:p w:rsidR="001369F8" w:rsidRDefault="001369F8" w:rsidP="001369F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еня заинтересовало</w:t>
      </w:r>
    </w:p>
    <w:p w:rsidR="001369F8" w:rsidRDefault="001369F8" w:rsidP="001369F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могу научиться,</w:t>
      </w:r>
    </w:p>
    <w:p w:rsidR="001369F8" w:rsidRDefault="001369F8" w:rsidP="001369F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поставив «+» в соответствующих колонках. </w:t>
      </w:r>
    </w:p>
    <w:p w:rsidR="001369F8" w:rsidRPr="001369F8" w:rsidRDefault="001369F8" w:rsidP="001369F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369F8">
        <w:rPr>
          <w:rFonts w:ascii="Times New Roman" w:eastAsia="Times New Roman" w:hAnsi="Times New Roman" w:cs="Times New Roman"/>
          <w:sz w:val="28"/>
          <w:szCs w:val="28"/>
        </w:rPr>
        <w:t>Выберите не больше трех направлений для дальнейшего прохождения практик</w:t>
      </w:r>
      <w:r w:rsidRPr="001369F8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450"/>
        <w:gridCol w:w="2929"/>
        <w:gridCol w:w="1124"/>
        <w:gridCol w:w="1275"/>
        <w:gridCol w:w="1276"/>
        <w:gridCol w:w="1276"/>
        <w:gridCol w:w="1241"/>
      </w:tblGrid>
      <w:tr w:rsidR="001369F8" w:rsidRPr="008C723B" w:rsidTr="001369F8">
        <w:trPr>
          <w:trHeight w:val="737"/>
        </w:trPr>
        <w:tc>
          <w:tcPr>
            <w:tcW w:w="450" w:type="dxa"/>
            <w:vMerge w:val="restart"/>
          </w:tcPr>
          <w:p w:rsidR="001369F8" w:rsidRDefault="001369F8" w:rsidP="00696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</w:tcPr>
          <w:p w:rsidR="001369F8" w:rsidRPr="008C723B" w:rsidRDefault="001369F8" w:rsidP="0069663A">
            <w:pPr>
              <w:pStyle w:val="a4"/>
              <w:ind w:left="3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C72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Направление образовательных практик</w:t>
            </w:r>
          </w:p>
          <w:p w:rsidR="001369F8" w:rsidRPr="008C723B" w:rsidRDefault="001369F8" w:rsidP="0069663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5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369F8" w:rsidRPr="00730CCB" w:rsidRDefault="001369F8" w:rsidP="0069663A">
            <w:pPr>
              <w:pStyle w:val="a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2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Результаты предварительной пробы</w:t>
            </w:r>
          </w:p>
        </w:tc>
        <w:tc>
          <w:tcPr>
            <w:tcW w:w="1241" w:type="dxa"/>
            <w:vMerge w:val="restart"/>
            <w:tcBorders>
              <w:right w:val="single" w:sz="4" w:space="0" w:color="auto"/>
            </w:tcBorders>
          </w:tcPr>
          <w:p w:rsidR="001369F8" w:rsidRPr="008C723B" w:rsidRDefault="001369F8" w:rsidP="0069663A">
            <w:pPr>
              <w:pStyle w:val="a4"/>
              <w:spacing w:before="240"/>
              <w:ind w:left="284" w:hanging="2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C72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Мой выбор</w:t>
            </w:r>
          </w:p>
          <w:p w:rsidR="001369F8" w:rsidRPr="008C723B" w:rsidRDefault="001369F8" w:rsidP="0069663A">
            <w:pPr>
              <w:pStyle w:val="a4"/>
              <w:spacing w:before="240"/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C72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(отметь +)</w:t>
            </w:r>
          </w:p>
        </w:tc>
      </w:tr>
      <w:tr w:rsidR="001369F8" w:rsidRPr="008C723B" w:rsidTr="0069663A">
        <w:trPr>
          <w:trHeight w:val="1320"/>
        </w:trPr>
        <w:tc>
          <w:tcPr>
            <w:tcW w:w="450" w:type="dxa"/>
            <w:vMerge/>
          </w:tcPr>
          <w:p w:rsidR="001369F8" w:rsidRDefault="001369F8" w:rsidP="00696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</w:tcPr>
          <w:p w:rsidR="001369F8" w:rsidRPr="008C723B" w:rsidRDefault="001369F8" w:rsidP="0069663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1369F8" w:rsidRDefault="001369F8" w:rsidP="0069663A">
            <w:pPr>
              <w:pStyle w:val="a4"/>
              <w:ind w:left="28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369F8" w:rsidRPr="008C723B" w:rsidRDefault="001369F8" w:rsidP="0069663A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мне было трудно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1369F8" w:rsidRDefault="001369F8" w:rsidP="0069663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369F8" w:rsidRPr="008C723B" w:rsidRDefault="001369F8" w:rsidP="0069663A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30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меня </w:t>
            </w:r>
            <w:proofErr w:type="gramStart"/>
            <w:r w:rsidRPr="00730CC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30CCB">
              <w:rPr>
                <w:rFonts w:ascii="Times New Roman" w:eastAsia="Times New Roman" w:hAnsi="Times New Roman" w:cs="Times New Roman"/>
                <w:sz w:val="24"/>
                <w:szCs w:val="24"/>
              </w:rPr>
              <w:t>лось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369F8" w:rsidRDefault="001369F8" w:rsidP="0069663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369F8" w:rsidRPr="009A5BB5" w:rsidRDefault="001369F8" w:rsidP="0069663A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A5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еня </w:t>
            </w:r>
            <w:proofErr w:type="spellStart"/>
            <w:proofErr w:type="gramStart"/>
            <w:r w:rsidRPr="009A5BB5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5BB5">
              <w:rPr>
                <w:rFonts w:ascii="Times New Roman" w:eastAsia="Times New Roman" w:hAnsi="Times New Roman" w:cs="Times New Roman"/>
                <w:sz w:val="24"/>
                <w:szCs w:val="24"/>
              </w:rPr>
              <w:t>ресовало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369F8" w:rsidRDefault="001369F8" w:rsidP="0069663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369F8" w:rsidRPr="008C723B" w:rsidRDefault="001369F8" w:rsidP="0069663A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могу научиться</w:t>
            </w:r>
          </w:p>
        </w:tc>
        <w:tc>
          <w:tcPr>
            <w:tcW w:w="1241" w:type="dxa"/>
            <w:vMerge/>
            <w:tcBorders>
              <w:right w:val="single" w:sz="4" w:space="0" w:color="auto"/>
            </w:tcBorders>
          </w:tcPr>
          <w:p w:rsidR="001369F8" w:rsidRPr="008C723B" w:rsidRDefault="001369F8" w:rsidP="0069663A">
            <w:pPr>
              <w:pStyle w:val="a4"/>
              <w:spacing w:before="240"/>
              <w:ind w:left="284" w:hanging="2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369F8" w:rsidTr="0069663A">
        <w:tc>
          <w:tcPr>
            <w:tcW w:w="450" w:type="dxa"/>
          </w:tcPr>
          <w:p w:rsidR="001369F8" w:rsidRDefault="001369F8" w:rsidP="00696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9" w:type="dxa"/>
          </w:tcPr>
          <w:p w:rsidR="001369F8" w:rsidRPr="008C723B" w:rsidRDefault="001369F8" w:rsidP="006966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23B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игровых и ШОУ-программ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1369F8" w:rsidRDefault="001369F8" w:rsidP="006966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369F8" w:rsidRDefault="001369F8" w:rsidP="00696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69F8" w:rsidRDefault="001369F8" w:rsidP="00696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69F8" w:rsidRDefault="001369F8" w:rsidP="00696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1369F8" w:rsidRDefault="001369F8" w:rsidP="00696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9F8" w:rsidTr="0069663A">
        <w:tc>
          <w:tcPr>
            <w:tcW w:w="450" w:type="dxa"/>
          </w:tcPr>
          <w:p w:rsidR="001369F8" w:rsidRDefault="001369F8" w:rsidP="00696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9" w:type="dxa"/>
          </w:tcPr>
          <w:p w:rsidR="001369F8" w:rsidRPr="008C723B" w:rsidRDefault="001369F8" w:rsidP="006966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23B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телепередач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1369F8" w:rsidRDefault="001369F8" w:rsidP="006966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369F8" w:rsidRDefault="001369F8" w:rsidP="00696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69F8" w:rsidRDefault="001369F8" w:rsidP="00696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69F8" w:rsidRDefault="001369F8" w:rsidP="00696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1369F8" w:rsidRDefault="001369F8" w:rsidP="00696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9F8" w:rsidTr="0069663A">
        <w:tc>
          <w:tcPr>
            <w:tcW w:w="450" w:type="dxa"/>
          </w:tcPr>
          <w:p w:rsidR="001369F8" w:rsidRDefault="001369F8" w:rsidP="00696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9" w:type="dxa"/>
          </w:tcPr>
          <w:p w:rsidR="001369F8" w:rsidRPr="008C723B" w:rsidRDefault="001369F8" w:rsidP="006966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23B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радиопередач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1369F8" w:rsidRDefault="001369F8" w:rsidP="006966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369F8" w:rsidRDefault="001369F8" w:rsidP="00696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69F8" w:rsidRDefault="001369F8" w:rsidP="00696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69F8" w:rsidRDefault="001369F8" w:rsidP="00696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1369F8" w:rsidRDefault="001369F8" w:rsidP="00696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9F8" w:rsidTr="0069663A">
        <w:tc>
          <w:tcPr>
            <w:tcW w:w="450" w:type="dxa"/>
          </w:tcPr>
          <w:p w:rsidR="001369F8" w:rsidRDefault="001369F8" w:rsidP="00696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9" w:type="dxa"/>
          </w:tcPr>
          <w:p w:rsidR="001369F8" w:rsidRPr="008C723B" w:rsidRDefault="001369F8" w:rsidP="006966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23B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– экскурсовод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1369F8" w:rsidRDefault="001369F8" w:rsidP="006966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369F8" w:rsidRDefault="001369F8" w:rsidP="00696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69F8" w:rsidRDefault="001369F8" w:rsidP="00696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69F8" w:rsidRDefault="001369F8" w:rsidP="00696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1369F8" w:rsidRDefault="001369F8" w:rsidP="00696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9F8" w:rsidTr="0069663A">
        <w:tc>
          <w:tcPr>
            <w:tcW w:w="450" w:type="dxa"/>
          </w:tcPr>
          <w:p w:rsidR="001369F8" w:rsidRDefault="001369F8" w:rsidP="00696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9" w:type="dxa"/>
          </w:tcPr>
          <w:p w:rsidR="001369F8" w:rsidRPr="008C723B" w:rsidRDefault="001369F8" w:rsidP="006966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спикер – ведущий дискуссии 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1369F8" w:rsidRDefault="001369F8" w:rsidP="006966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369F8" w:rsidRDefault="001369F8" w:rsidP="00696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69F8" w:rsidRDefault="001369F8" w:rsidP="00696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69F8" w:rsidRDefault="001369F8" w:rsidP="00696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1369F8" w:rsidRDefault="001369F8" w:rsidP="00696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9F8" w:rsidTr="0069663A">
        <w:tc>
          <w:tcPr>
            <w:tcW w:w="450" w:type="dxa"/>
          </w:tcPr>
          <w:p w:rsidR="001369F8" w:rsidRDefault="001369F8" w:rsidP="00696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9" w:type="dxa"/>
          </w:tcPr>
          <w:p w:rsidR="001369F8" w:rsidRPr="008C723B" w:rsidRDefault="001369F8" w:rsidP="006966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23B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 – ведущий акций, мероприятий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1369F8" w:rsidRDefault="001369F8" w:rsidP="006966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369F8" w:rsidRDefault="001369F8" w:rsidP="00696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69F8" w:rsidRDefault="001369F8" w:rsidP="00696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69F8" w:rsidRDefault="001369F8" w:rsidP="00696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1369F8" w:rsidRDefault="001369F8" w:rsidP="00696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2FA" w:rsidRDefault="003052FA">
      <w:pPr>
        <w:rPr>
          <w:rFonts w:ascii="Times New Roman" w:hAnsi="Times New Roman" w:cs="Times New Roman"/>
          <w:sz w:val="28"/>
          <w:szCs w:val="28"/>
        </w:rPr>
      </w:pPr>
    </w:p>
    <w:p w:rsidR="00A14DD0" w:rsidRDefault="00A14DD0" w:rsidP="00A14DD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 свой выбор с руководителем.</w:t>
      </w:r>
    </w:p>
    <w:p w:rsidR="00A14DD0" w:rsidRDefault="00A14DD0" w:rsidP="00A14DD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 я приму участие в практиках:</w:t>
      </w:r>
    </w:p>
    <w:p w:rsidR="00A14DD0" w:rsidRDefault="00A14DD0" w:rsidP="00A14DD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A14DD0" w:rsidRDefault="00A14DD0" w:rsidP="00A14DD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1369F8" w:rsidRDefault="00A14DD0" w:rsidP="00A14DD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3C6EA9" w:rsidRDefault="003C6EA9" w:rsidP="00A14DD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C6EA9" w:rsidRDefault="003C6EA9" w:rsidP="00A14DD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B761F" w:rsidRPr="001B761F" w:rsidRDefault="001B761F" w:rsidP="001B761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61F">
        <w:rPr>
          <w:rFonts w:ascii="Times New Roman" w:hAnsi="Times New Roman" w:cs="Times New Roman"/>
          <w:b/>
          <w:sz w:val="28"/>
          <w:szCs w:val="28"/>
        </w:rPr>
        <w:lastRenderedPageBreak/>
        <w:t>Оценка проявления социально коммуникативных качеств</w:t>
      </w:r>
    </w:p>
    <w:p w:rsidR="001B761F" w:rsidRDefault="001B761F" w:rsidP="001B761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(стартовая)</w:t>
      </w:r>
    </w:p>
    <w:p w:rsidR="001B761F" w:rsidRDefault="001B761F" w:rsidP="001B76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 свою деятельность при прохождении проб и оцени по предложенным показателям.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985"/>
        <w:gridCol w:w="4677"/>
        <w:gridCol w:w="993"/>
        <w:gridCol w:w="1275"/>
      </w:tblGrid>
      <w:tr w:rsidR="00087D23" w:rsidRPr="00C3246E" w:rsidTr="00087D23">
        <w:trPr>
          <w:trHeight w:val="737"/>
        </w:trPr>
        <w:tc>
          <w:tcPr>
            <w:tcW w:w="993" w:type="dxa"/>
            <w:vMerge w:val="restart"/>
            <w:textDirection w:val="btLr"/>
          </w:tcPr>
          <w:p w:rsidR="00087D23" w:rsidRPr="00A927E9" w:rsidRDefault="00087D23" w:rsidP="00765813">
            <w:pPr>
              <w:jc w:val="center"/>
              <w:rPr>
                <w:rFonts w:ascii="Times New Roman" w:hAnsi="Times New Roman" w:cs="Times New Roman"/>
              </w:rPr>
            </w:pPr>
            <w:r w:rsidRPr="00A927E9">
              <w:rPr>
                <w:rFonts w:ascii="Times New Roman" w:eastAsia="Times New Roman" w:hAnsi="Times New Roman" w:cs="Times New Roman"/>
              </w:rPr>
              <w:t>Умение логично и связно строить речевое высказывание в процессе общения</w:t>
            </w:r>
          </w:p>
          <w:p w:rsidR="00087D23" w:rsidRPr="007F56A0" w:rsidRDefault="00087D23" w:rsidP="007658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87D23" w:rsidRPr="001B761F" w:rsidRDefault="00087D23" w:rsidP="0076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B761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Критерии</w:t>
            </w:r>
          </w:p>
        </w:tc>
        <w:tc>
          <w:tcPr>
            <w:tcW w:w="4677" w:type="dxa"/>
            <w:shd w:val="clear" w:color="auto" w:fill="auto"/>
          </w:tcPr>
          <w:p w:rsidR="00087D23" w:rsidRPr="001B761F" w:rsidRDefault="00087D23" w:rsidP="0076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B761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Показатели оценки</w:t>
            </w:r>
          </w:p>
        </w:tc>
        <w:tc>
          <w:tcPr>
            <w:tcW w:w="993" w:type="dxa"/>
          </w:tcPr>
          <w:p w:rsidR="00087D23" w:rsidRPr="001B761F" w:rsidRDefault="00087D23" w:rsidP="0076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баллы</w:t>
            </w:r>
          </w:p>
        </w:tc>
        <w:tc>
          <w:tcPr>
            <w:tcW w:w="1275" w:type="dxa"/>
          </w:tcPr>
          <w:p w:rsidR="00087D23" w:rsidRPr="001B761F" w:rsidRDefault="00087D23" w:rsidP="0076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оценка</w:t>
            </w:r>
          </w:p>
        </w:tc>
      </w:tr>
      <w:tr w:rsidR="00087D23" w:rsidRPr="00386DBB" w:rsidTr="00087D23">
        <w:tc>
          <w:tcPr>
            <w:tcW w:w="993" w:type="dxa"/>
            <w:vMerge/>
          </w:tcPr>
          <w:p w:rsidR="00087D23" w:rsidRDefault="00087D23" w:rsidP="0076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87D23" w:rsidRPr="001B761F" w:rsidRDefault="00087D23" w:rsidP="0076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61F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Логичность высказываний</w:t>
            </w:r>
          </w:p>
        </w:tc>
        <w:tc>
          <w:tcPr>
            <w:tcW w:w="4677" w:type="dxa"/>
            <w:shd w:val="clear" w:color="auto" w:fill="auto"/>
          </w:tcPr>
          <w:p w:rsidR="00087D23" w:rsidRPr="001B761F" w:rsidRDefault="00087D23" w:rsidP="007658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761F">
              <w:rPr>
                <w:rFonts w:ascii="Times New Roman" w:hAnsi="Times New Roman"/>
                <w:sz w:val="28"/>
                <w:szCs w:val="28"/>
              </w:rPr>
              <w:t>высказывания соответствуют заявленной теме</w:t>
            </w:r>
          </w:p>
        </w:tc>
        <w:tc>
          <w:tcPr>
            <w:tcW w:w="993" w:type="dxa"/>
          </w:tcPr>
          <w:p w:rsidR="00087D23" w:rsidRPr="001B761F" w:rsidRDefault="00087D23" w:rsidP="00087D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87D23" w:rsidRPr="001B761F" w:rsidRDefault="00087D23" w:rsidP="00087D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D23" w:rsidRPr="00386DBB" w:rsidTr="00087D23">
        <w:trPr>
          <w:trHeight w:val="257"/>
        </w:trPr>
        <w:tc>
          <w:tcPr>
            <w:tcW w:w="993" w:type="dxa"/>
            <w:vMerge/>
          </w:tcPr>
          <w:p w:rsidR="00087D23" w:rsidRPr="002210C0" w:rsidRDefault="00087D23" w:rsidP="001B761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87D23" w:rsidRPr="001B761F" w:rsidRDefault="00087D23" w:rsidP="001B761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087D23" w:rsidRPr="001B761F" w:rsidRDefault="00087D23" w:rsidP="001B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61F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последовательное построение высказываний (не теря</w:t>
            </w:r>
            <w:r w:rsidRPr="001B761F">
              <w:rPr>
                <w:rFonts w:ascii="Times New Roman" w:eastAsia="Times New Roman" w:hAnsi="Times New Roman" w:cs="Times New Roman"/>
                <w:sz w:val="28"/>
                <w:szCs w:val="28"/>
              </w:rPr>
              <w:t>лась</w:t>
            </w:r>
            <w:r w:rsidRPr="001B7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нить рассуждений)</w:t>
            </w:r>
          </w:p>
        </w:tc>
        <w:tc>
          <w:tcPr>
            <w:tcW w:w="993" w:type="dxa"/>
          </w:tcPr>
          <w:p w:rsidR="00087D23" w:rsidRPr="001B761F" w:rsidRDefault="00087D23" w:rsidP="0008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87D23" w:rsidRPr="001B761F" w:rsidRDefault="00087D23" w:rsidP="0008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7D23" w:rsidRPr="00386DBB" w:rsidTr="00087D23">
        <w:trPr>
          <w:trHeight w:val="263"/>
        </w:trPr>
        <w:tc>
          <w:tcPr>
            <w:tcW w:w="993" w:type="dxa"/>
            <w:vMerge/>
          </w:tcPr>
          <w:p w:rsidR="00087D23" w:rsidRPr="002210C0" w:rsidRDefault="00087D23" w:rsidP="0076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87D23" w:rsidRPr="001B761F" w:rsidRDefault="00087D23" w:rsidP="0076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087D23" w:rsidRPr="001B761F" w:rsidRDefault="00087D23" w:rsidP="007658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61F">
              <w:rPr>
                <w:rFonts w:ascii="Times New Roman" w:eastAsia="Times New Roman" w:hAnsi="Times New Roman" w:cs="Times New Roman"/>
                <w:sz w:val="28"/>
                <w:szCs w:val="28"/>
              </w:rPr>
              <w:t>высказанные мысли закончены</w:t>
            </w:r>
          </w:p>
        </w:tc>
        <w:tc>
          <w:tcPr>
            <w:tcW w:w="993" w:type="dxa"/>
          </w:tcPr>
          <w:p w:rsidR="00087D23" w:rsidRPr="001B761F" w:rsidRDefault="00087D23" w:rsidP="00087D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87D23" w:rsidRPr="001B761F" w:rsidRDefault="00087D23" w:rsidP="00087D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7D23" w:rsidRPr="00386DBB" w:rsidTr="00087D23">
        <w:trPr>
          <w:trHeight w:val="226"/>
        </w:trPr>
        <w:tc>
          <w:tcPr>
            <w:tcW w:w="993" w:type="dxa"/>
            <w:vMerge/>
          </w:tcPr>
          <w:p w:rsidR="00087D23" w:rsidRDefault="00087D23" w:rsidP="0076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87D23" w:rsidRPr="001B761F" w:rsidRDefault="00087D23" w:rsidP="0076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61F">
              <w:rPr>
                <w:rFonts w:ascii="Times New Roman" w:eastAsia="Times New Roman" w:hAnsi="Times New Roman" w:cs="Times New Roman"/>
                <w:sz w:val="28"/>
                <w:szCs w:val="28"/>
              </w:rPr>
              <w:t>Четкость речевого высказывания</w:t>
            </w:r>
          </w:p>
        </w:tc>
        <w:tc>
          <w:tcPr>
            <w:tcW w:w="4677" w:type="dxa"/>
            <w:shd w:val="clear" w:color="auto" w:fill="auto"/>
          </w:tcPr>
          <w:p w:rsidR="00087D23" w:rsidRPr="001B761F" w:rsidRDefault="00087D23" w:rsidP="007658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61F">
              <w:rPr>
                <w:rFonts w:ascii="Times New Roman" w:eastAsia="Times New Roman" w:hAnsi="Times New Roman" w:cs="Times New Roman"/>
                <w:sz w:val="28"/>
                <w:szCs w:val="28"/>
              </w:rPr>
              <w:t>речь полными предложениями</w:t>
            </w:r>
          </w:p>
        </w:tc>
        <w:tc>
          <w:tcPr>
            <w:tcW w:w="993" w:type="dxa"/>
          </w:tcPr>
          <w:p w:rsidR="00087D23" w:rsidRPr="001B761F" w:rsidRDefault="00087D23" w:rsidP="00087D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87D23" w:rsidRPr="001B761F" w:rsidRDefault="00087D23" w:rsidP="00087D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7D23" w:rsidTr="00087D23">
        <w:trPr>
          <w:trHeight w:val="206"/>
        </w:trPr>
        <w:tc>
          <w:tcPr>
            <w:tcW w:w="993" w:type="dxa"/>
            <w:vMerge/>
          </w:tcPr>
          <w:p w:rsidR="00087D23" w:rsidRPr="002210C0" w:rsidRDefault="00087D23" w:rsidP="0076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87D23" w:rsidRPr="001B761F" w:rsidRDefault="00087D23" w:rsidP="0076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087D23" w:rsidRPr="001B761F" w:rsidRDefault="00087D23" w:rsidP="00765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61F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 оговорки, исправления, паузы</w:t>
            </w:r>
          </w:p>
        </w:tc>
        <w:tc>
          <w:tcPr>
            <w:tcW w:w="993" w:type="dxa"/>
          </w:tcPr>
          <w:p w:rsidR="00087D23" w:rsidRPr="001B761F" w:rsidRDefault="00087D23" w:rsidP="0008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87D23" w:rsidRPr="001B761F" w:rsidRDefault="00087D23" w:rsidP="0008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7D23" w:rsidRPr="005C6395" w:rsidTr="00087D23">
        <w:trPr>
          <w:trHeight w:val="240"/>
        </w:trPr>
        <w:tc>
          <w:tcPr>
            <w:tcW w:w="993" w:type="dxa"/>
            <w:vMerge w:val="restart"/>
            <w:textDirection w:val="btLr"/>
          </w:tcPr>
          <w:p w:rsidR="00087D23" w:rsidRDefault="00087D23" w:rsidP="00765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0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удерживать </w:t>
            </w:r>
          </w:p>
          <w:p w:rsidR="00087D23" w:rsidRPr="006E0898" w:rsidRDefault="00087D23" w:rsidP="00765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898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 аудитории</w:t>
            </w:r>
          </w:p>
          <w:p w:rsidR="00087D23" w:rsidRPr="002210C0" w:rsidRDefault="00087D23" w:rsidP="007658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87D23" w:rsidRPr="001B761F" w:rsidRDefault="00087D23" w:rsidP="0076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61F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приемов удержания внимания аудитории</w:t>
            </w:r>
          </w:p>
        </w:tc>
        <w:tc>
          <w:tcPr>
            <w:tcW w:w="4677" w:type="dxa"/>
            <w:shd w:val="clear" w:color="auto" w:fill="auto"/>
          </w:tcPr>
          <w:p w:rsidR="00087D23" w:rsidRPr="001B761F" w:rsidRDefault="00087D23" w:rsidP="0076581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761F">
              <w:rPr>
                <w:rFonts w:ascii="Times New Roman" w:hAnsi="Times New Roman"/>
                <w:sz w:val="28"/>
                <w:szCs w:val="28"/>
              </w:rPr>
              <w:t>обращение к интересам аудитории</w:t>
            </w:r>
          </w:p>
        </w:tc>
        <w:tc>
          <w:tcPr>
            <w:tcW w:w="993" w:type="dxa"/>
          </w:tcPr>
          <w:p w:rsidR="00087D23" w:rsidRPr="001B761F" w:rsidRDefault="00087D23" w:rsidP="00087D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87D23" w:rsidRPr="001B761F" w:rsidRDefault="00087D23" w:rsidP="00087D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D23" w:rsidRPr="005C6395" w:rsidTr="00087D23">
        <w:trPr>
          <w:trHeight w:val="240"/>
        </w:trPr>
        <w:tc>
          <w:tcPr>
            <w:tcW w:w="993" w:type="dxa"/>
            <w:vMerge/>
          </w:tcPr>
          <w:p w:rsidR="00087D23" w:rsidRPr="002210C0" w:rsidRDefault="00087D23" w:rsidP="0076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87D23" w:rsidRPr="001B761F" w:rsidRDefault="00087D23" w:rsidP="0076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087D23" w:rsidRPr="001B761F" w:rsidRDefault="00087D23" w:rsidP="00765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61F">
              <w:rPr>
                <w:rFonts w:ascii="Times New Roman" w:hAnsi="Times New Roman"/>
                <w:sz w:val="28"/>
                <w:szCs w:val="28"/>
              </w:rPr>
              <w:t>обращение к собственному опыту (истории)</w:t>
            </w:r>
          </w:p>
        </w:tc>
        <w:tc>
          <w:tcPr>
            <w:tcW w:w="993" w:type="dxa"/>
          </w:tcPr>
          <w:p w:rsidR="00087D23" w:rsidRPr="001B761F" w:rsidRDefault="00087D23" w:rsidP="00087D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87D23" w:rsidRPr="001B761F" w:rsidRDefault="00087D23" w:rsidP="00087D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D23" w:rsidRPr="00067DAA" w:rsidTr="00087D23">
        <w:trPr>
          <w:trHeight w:val="240"/>
        </w:trPr>
        <w:tc>
          <w:tcPr>
            <w:tcW w:w="993" w:type="dxa"/>
            <w:vMerge/>
          </w:tcPr>
          <w:p w:rsidR="00087D23" w:rsidRPr="002210C0" w:rsidRDefault="00087D23" w:rsidP="0076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87D23" w:rsidRPr="001B761F" w:rsidRDefault="00087D23" w:rsidP="0076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087D23" w:rsidRPr="001B761F" w:rsidRDefault="00087D23" w:rsidP="00765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61F">
              <w:rPr>
                <w:rFonts w:ascii="Times New Roman" w:hAnsi="Times New Roman" w:cs="Times New Roman"/>
                <w:sz w:val="28"/>
                <w:szCs w:val="28"/>
              </w:rPr>
              <w:t>обращение к событию, времени, месту, предмету</w:t>
            </w:r>
          </w:p>
        </w:tc>
        <w:tc>
          <w:tcPr>
            <w:tcW w:w="993" w:type="dxa"/>
          </w:tcPr>
          <w:p w:rsidR="00087D23" w:rsidRPr="001B761F" w:rsidRDefault="00087D23" w:rsidP="00087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87D23" w:rsidRPr="001B761F" w:rsidRDefault="00087D23" w:rsidP="00087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D23" w:rsidRPr="00067DAA" w:rsidTr="00087D23">
        <w:trPr>
          <w:trHeight w:val="240"/>
        </w:trPr>
        <w:tc>
          <w:tcPr>
            <w:tcW w:w="993" w:type="dxa"/>
            <w:vMerge/>
          </w:tcPr>
          <w:p w:rsidR="00087D23" w:rsidRPr="002210C0" w:rsidRDefault="00087D23" w:rsidP="0076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87D23" w:rsidRPr="001B761F" w:rsidRDefault="00087D23" w:rsidP="0076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087D23" w:rsidRPr="001B761F" w:rsidRDefault="00087D23" w:rsidP="0076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61F">
              <w:rPr>
                <w:rFonts w:ascii="Times New Roman" w:hAnsi="Times New Roman" w:cs="Times New Roman"/>
                <w:sz w:val="28"/>
                <w:szCs w:val="28"/>
              </w:rPr>
              <w:t>изменение голоса, интонации</w:t>
            </w:r>
          </w:p>
        </w:tc>
        <w:tc>
          <w:tcPr>
            <w:tcW w:w="993" w:type="dxa"/>
          </w:tcPr>
          <w:p w:rsidR="00087D23" w:rsidRPr="001B761F" w:rsidRDefault="00087D23" w:rsidP="00087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87D23" w:rsidRPr="001B761F" w:rsidRDefault="00087D23" w:rsidP="00087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D23" w:rsidRPr="005C6395" w:rsidTr="00087D23">
        <w:trPr>
          <w:trHeight w:val="240"/>
        </w:trPr>
        <w:tc>
          <w:tcPr>
            <w:tcW w:w="993" w:type="dxa"/>
            <w:vMerge/>
          </w:tcPr>
          <w:p w:rsidR="00087D23" w:rsidRPr="002210C0" w:rsidRDefault="00087D23" w:rsidP="0076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87D23" w:rsidRPr="001B761F" w:rsidRDefault="00087D23" w:rsidP="0076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087D23" w:rsidRPr="001B761F" w:rsidRDefault="00087D23" w:rsidP="007658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61F">
              <w:rPr>
                <w:rFonts w:ascii="Times New Roman" w:eastAsia="Times New Roman" w:hAnsi="Times New Roman" w:cs="Times New Roman"/>
                <w:sz w:val="28"/>
                <w:szCs w:val="28"/>
              </w:rPr>
              <w:t>диалог с аудиторией</w:t>
            </w:r>
          </w:p>
        </w:tc>
        <w:tc>
          <w:tcPr>
            <w:tcW w:w="993" w:type="dxa"/>
          </w:tcPr>
          <w:p w:rsidR="00087D23" w:rsidRPr="001B761F" w:rsidRDefault="00087D23" w:rsidP="00087D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87D23" w:rsidRPr="001B761F" w:rsidRDefault="00087D23" w:rsidP="00087D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7D23" w:rsidRPr="005C6395" w:rsidTr="00572338">
        <w:trPr>
          <w:trHeight w:val="240"/>
        </w:trPr>
        <w:tc>
          <w:tcPr>
            <w:tcW w:w="7655" w:type="dxa"/>
            <w:gridSpan w:val="3"/>
          </w:tcPr>
          <w:p w:rsidR="00087D23" w:rsidRPr="001B761F" w:rsidRDefault="00087D23" w:rsidP="00087D2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929">
              <w:rPr>
                <w:rFonts w:ascii="Times New Roman" w:hAnsi="Times New Roman"/>
                <w:sz w:val="24"/>
                <w:szCs w:val="24"/>
              </w:rPr>
              <w:t>Максимум:</w:t>
            </w:r>
          </w:p>
        </w:tc>
        <w:tc>
          <w:tcPr>
            <w:tcW w:w="993" w:type="dxa"/>
          </w:tcPr>
          <w:p w:rsidR="00087D23" w:rsidRDefault="00087D23" w:rsidP="00087D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087D23" w:rsidRPr="001B761F" w:rsidRDefault="00087D23" w:rsidP="00087D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B761F" w:rsidRDefault="001B761F" w:rsidP="001B76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D23" w:rsidRPr="001369F8" w:rsidRDefault="00087D23" w:rsidP="00087D2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7D23" w:rsidRDefault="00087D23" w:rsidP="001B76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761F" w:rsidRDefault="001B761F" w:rsidP="001B761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7D23" w:rsidRDefault="00087D23" w:rsidP="001B761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7D23" w:rsidRDefault="00087D23" w:rsidP="001B761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7D23" w:rsidRDefault="00087D23" w:rsidP="001B761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5929" w:rsidRDefault="00C35929" w:rsidP="00C359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Практика______________________________________________________</w:t>
      </w:r>
    </w:p>
    <w:p w:rsidR="00C35929" w:rsidRPr="00FD4EC4" w:rsidRDefault="00C35929" w:rsidP="00C35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EC4">
        <w:rPr>
          <w:rFonts w:ascii="Times New Roman" w:eastAsia="Times New Roman" w:hAnsi="Times New Roman" w:cs="Times New Roman"/>
          <w:b/>
          <w:sz w:val="24"/>
          <w:szCs w:val="24"/>
        </w:rPr>
        <w:t>Умение логично и связно строить речевое высказывание в процессе общения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4252"/>
        <w:gridCol w:w="1560"/>
        <w:gridCol w:w="1666"/>
      </w:tblGrid>
      <w:tr w:rsidR="00C35929" w:rsidRPr="00C35929" w:rsidTr="0069663A">
        <w:trPr>
          <w:trHeight w:val="675"/>
        </w:trPr>
        <w:tc>
          <w:tcPr>
            <w:tcW w:w="2269" w:type="dxa"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252" w:type="dxa"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оценки</w:t>
            </w:r>
          </w:p>
        </w:tc>
        <w:tc>
          <w:tcPr>
            <w:tcW w:w="1560" w:type="dxa"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666" w:type="dxa"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C35929" w:rsidRPr="00C35929" w:rsidTr="0069663A">
        <w:tc>
          <w:tcPr>
            <w:tcW w:w="2269" w:type="dxa"/>
            <w:vMerge w:val="restart"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Логичность высказываний</w:t>
            </w:r>
          </w:p>
        </w:tc>
        <w:tc>
          <w:tcPr>
            <w:tcW w:w="4252" w:type="dxa"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929">
              <w:rPr>
                <w:rFonts w:ascii="Times New Roman" w:hAnsi="Times New Roman"/>
                <w:sz w:val="24"/>
                <w:szCs w:val="24"/>
              </w:rPr>
              <w:t>высказывания соответствуют заявленной теме</w:t>
            </w:r>
          </w:p>
        </w:tc>
        <w:tc>
          <w:tcPr>
            <w:tcW w:w="1560" w:type="dxa"/>
            <w:shd w:val="clear" w:color="auto" w:fill="auto"/>
          </w:tcPr>
          <w:p w:rsidR="00C35929" w:rsidRPr="00C35929" w:rsidRDefault="00120AD9" w:rsidP="0069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35929" w:rsidRPr="00C35929" w:rsidTr="0069663A">
        <w:trPr>
          <w:trHeight w:val="257"/>
        </w:trPr>
        <w:tc>
          <w:tcPr>
            <w:tcW w:w="2269" w:type="dxa"/>
            <w:vMerge/>
            <w:shd w:val="clear" w:color="auto" w:fill="auto"/>
          </w:tcPr>
          <w:p w:rsidR="00C35929" w:rsidRPr="00C35929" w:rsidRDefault="00C35929" w:rsidP="00C3592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35929" w:rsidRPr="00C35929" w:rsidRDefault="00C35929" w:rsidP="00C3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теряется нить рассуждений</w:t>
            </w:r>
          </w:p>
        </w:tc>
        <w:tc>
          <w:tcPr>
            <w:tcW w:w="1560" w:type="dxa"/>
            <w:shd w:val="clear" w:color="auto" w:fill="auto"/>
          </w:tcPr>
          <w:p w:rsidR="00C35929" w:rsidRPr="00C35929" w:rsidRDefault="00120AD9" w:rsidP="0069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929" w:rsidRPr="00C35929" w:rsidTr="0069663A">
        <w:trPr>
          <w:trHeight w:val="263"/>
        </w:trPr>
        <w:tc>
          <w:tcPr>
            <w:tcW w:w="2269" w:type="dxa"/>
            <w:vMerge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35929" w:rsidRPr="00C35929" w:rsidRDefault="00C35929" w:rsidP="006966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высказанные мысли закончены</w:t>
            </w:r>
          </w:p>
        </w:tc>
        <w:tc>
          <w:tcPr>
            <w:tcW w:w="1560" w:type="dxa"/>
            <w:shd w:val="clear" w:color="auto" w:fill="auto"/>
          </w:tcPr>
          <w:p w:rsidR="00C35929" w:rsidRPr="00C35929" w:rsidRDefault="00120AD9" w:rsidP="0069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929" w:rsidRPr="00C35929" w:rsidTr="0069663A">
        <w:trPr>
          <w:trHeight w:val="226"/>
        </w:trPr>
        <w:tc>
          <w:tcPr>
            <w:tcW w:w="2269" w:type="dxa"/>
            <w:vMerge w:val="restart"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Четкость речевого высказывания</w:t>
            </w:r>
          </w:p>
        </w:tc>
        <w:tc>
          <w:tcPr>
            <w:tcW w:w="4252" w:type="dxa"/>
            <w:shd w:val="clear" w:color="auto" w:fill="auto"/>
          </w:tcPr>
          <w:p w:rsidR="00C35929" w:rsidRPr="00C35929" w:rsidRDefault="00C35929" w:rsidP="006966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полными предложениями</w:t>
            </w:r>
          </w:p>
        </w:tc>
        <w:tc>
          <w:tcPr>
            <w:tcW w:w="1560" w:type="dxa"/>
            <w:shd w:val="clear" w:color="auto" w:fill="auto"/>
          </w:tcPr>
          <w:p w:rsidR="00C35929" w:rsidRPr="00C35929" w:rsidRDefault="00120AD9" w:rsidP="0069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929" w:rsidRPr="00C35929" w:rsidTr="0069663A">
        <w:trPr>
          <w:trHeight w:val="206"/>
        </w:trPr>
        <w:tc>
          <w:tcPr>
            <w:tcW w:w="2269" w:type="dxa"/>
            <w:vMerge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 оговорки, исправления, паузы</w:t>
            </w:r>
          </w:p>
        </w:tc>
        <w:tc>
          <w:tcPr>
            <w:tcW w:w="1560" w:type="dxa"/>
            <w:shd w:val="clear" w:color="auto" w:fill="auto"/>
          </w:tcPr>
          <w:p w:rsidR="00C35929" w:rsidRPr="00C35929" w:rsidRDefault="00120AD9" w:rsidP="0069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929" w:rsidRPr="00C35929" w:rsidTr="0069663A">
        <w:trPr>
          <w:trHeight w:val="226"/>
        </w:trPr>
        <w:tc>
          <w:tcPr>
            <w:tcW w:w="2269" w:type="dxa"/>
            <w:vMerge w:val="restart"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критерий</w:t>
            </w:r>
          </w:p>
        </w:tc>
        <w:tc>
          <w:tcPr>
            <w:tcW w:w="4252" w:type="dxa"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929">
              <w:rPr>
                <w:rFonts w:ascii="Times New Roman" w:hAnsi="Times New Roman"/>
                <w:sz w:val="24"/>
                <w:szCs w:val="24"/>
              </w:rPr>
              <w:t>опора на текстовый носитель</w:t>
            </w:r>
          </w:p>
        </w:tc>
        <w:tc>
          <w:tcPr>
            <w:tcW w:w="1560" w:type="dxa"/>
            <w:shd w:val="clear" w:color="auto" w:fill="auto"/>
          </w:tcPr>
          <w:p w:rsidR="00C35929" w:rsidRPr="00C35929" w:rsidRDefault="00120AD9" w:rsidP="0069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929" w:rsidRPr="00C35929" w:rsidTr="0069663A">
        <w:trPr>
          <w:trHeight w:val="240"/>
        </w:trPr>
        <w:tc>
          <w:tcPr>
            <w:tcW w:w="2269" w:type="dxa"/>
            <w:vMerge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35929" w:rsidRPr="00C35929" w:rsidRDefault="00C35929" w:rsidP="006966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29">
              <w:rPr>
                <w:rFonts w:ascii="Times New Roman" w:hAnsi="Times New Roman"/>
                <w:sz w:val="24"/>
                <w:szCs w:val="24"/>
              </w:rPr>
              <w:t>без опоры на текстовый носитель</w:t>
            </w:r>
          </w:p>
        </w:tc>
        <w:tc>
          <w:tcPr>
            <w:tcW w:w="1560" w:type="dxa"/>
            <w:shd w:val="clear" w:color="auto" w:fill="auto"/>
          </w:tcPr>
          <w:p w:rsidR="00C35929" w:rsidRPr="00C35929" w:rsidRDefault="00120AD9" w:rsidP="0069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929" w:rsidRPr="00C35929" w:rsidTr="0069663A">
        <w:trPr>
          <w:trHeight w:val="240"/>
        </w:trPr>
        <w:tc>
          <w:tcPr>
            <w:tcW w:w="6521" w:type="dxa"/>
            <w:gridSpan w:val="2"/>
            <w:shd w:val="clear" w:color="auto" w:fill="auto"/>
          </w:tcPr>
          <w:p w:rsidR="00C35929" w:rsidRPr="00C35929" w:rsidRDefault="00C35929" w:rsidP="0069663A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5929">
              <w:rPr>
                <w:rFonts w:ascii="Times New Roman" w:hAnsi="Times New Roman"/>
                <w:sz w:val="24"/>
                <w:szCs w:val="24"/>
              </w:rPr>
              <w:t>Максимум:</w:t>
            </w:r>
          </w:p>
        </w:tc>
        <w:tc>
          <w:tcPr>
            <w:tcW w:w="1560" w:type="dxa"/>
            <w:shd w:val="clear" w:color="auto" w:fill="auto"/>
          </w:tcPr>
          <w:p w:rsidR="00C35929" w:rsidRPr="00C35929" w:rsidRDefault="00120AD9" w:rsidP="0069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5929" w:rsidRPr="00F34498" w:rsidRDefault="00C35929" w:rsidP="00C359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5929" w:rsidRDefault="00C35929" w:rsidP="00C359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EC4">
        <w:rPr>
          <w:rFonts w:ascii="Times New Roman" w:eastAsia="Times New Roman" w:hAnsi="Times New Roman" w:cs="Times New Roman"/>
          <w:b/>
          <w:sz w:val="24"/>
          <w:szCs w:val="24"/>
        </w:rPr>
        <w:t>Умение удерживать внимание аудитории</w:t>
      </w:r>
    </w:p>
    <w:p w:rsidR="00C35929" w:rsidRPr="00FD4EC4" w:rsidRDefault="00C35929" w:rsidP="00C359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4252"/>
        <w:gridCol w:w="1560"/>
        <w:gridCol w:w="1666"/>
      </w:tblGrid>
      <w:tr w:rsidR="00C35929" w:rsidRPr="00C35929" w:rsidTr="0069663A">
        <w:trPr>
          <w:trHeight w:val="675"/>
        </w:trPr>
        <w:tc>
          <w:tcPr>
            <w:tcW w:w="2269" w:type="dxa"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252" w:type="dxa"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оценки</w:t>
            </w:r>
          </w:p>
        </w:tc>
        <w:tc>
          <w:tcPr>
            <w:tcW w:w="1560" w:type="dxa"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666" w:type="dxa"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C35929" w:rsidRPr="00C35929" w:rsidTr="0069663A">
        <w:tc>
          <w:tcPr>
            <w:tcW w:w="2269" w:type="dxa"/>
            <w:vMerge w:val="restart"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приемов удержания внимания аудитории</w:t>
            </w:r>
          </w:p>
        </w:tc>
        <w:tc>
          <w:tcPr>
            <w:tcW w:w="4252" w:type="dxa"/>
            <w:shd w:val="clear" w:color="auto" w:fill="auto"/>
          </w:tcPr>
          <w:p w:rsidR="00C35929" w:rsidRPr="00C35929" w:rsidRDefault="00C35929" w:rsidP="006966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929">
              <w:rPr>
                <w:rFonts w:ascii="Times New Roman" w:hAnsi="Times New Roman"/>
                <w:sz w:val="24"/>
                <w:szCs w:val="24"/>
              </w:rPr>
              <w:t>обращение к интересам аудитории</w:t>
            </w:r>
          </w:p>
        </w:tc>
        <w:tc>
          <w:tcPr>
            <w:tcW w:w="1560" w:type="dxa"/>
            <w:shd w:val="clear" w:color="auto" w:fill="auto"/>
          </w:tcPr>
          <w:p w:rsidR="00C35929" w:rsidRPr="00C35929" w:rsidRDefault="00120AD9" w:rsidP="0069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35929" w:rsidRPr="00C35929" w:rsidTr="0069663A">
        <w:trPr>
          <w:trHeight w:val="257"/>
        </w:trPr>
        <w:tc>
          <w:tcPr>
            <w:tcW w:w="2269" w:type="dxa"/>
            <w:vMerge/>
            <w:shd w:val="clear" w:color="auto" w:fill="auto"/>
          </w:tcPr>
          <w:p w:rsidR="00C35929" w:rsidRPr="00C35929" w:rsidRDefault="00C35929" w:rsidP="00C3592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29">
              <w:rPr>
                <w:rFonts w:ascii="Times New Roman" w:hAnsi="Times New Roman"/>
                <w:sz w:val="24"/>
                <w:szCs w:val="24"/>
              </w:rPr>
              <w:t>обращение к собственному опыту (истории)</w:t>
            </w:r>
          </w:p>
        </w:tc>
        <w:tc>
          <w:tcPr>
            <w:tcW w:w="1560" w:type="dxa"/>
            <w:shd w:val="clear" w:color="auto" w:fill="auto"/>
          </w:tcPr>
          <w:p w:rsidR="00C35929" w:rsidRPr="00C35929" w:rsidRDefault="00120AD9" w:rsidP="0069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929" w:rsidRPr="00C35929" w:rsidTr="0069663A">
        <w:trPr>
          <w:trHeight w:val="263"/>
        </w:trPr>
        <w:tc>
          <w:tcPr>
            <w:tcW w:w="2269" w:type="dxa"/>
            <w:vMerge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 w:rsidRPr="00C35929">
              <w:rPr>
                <w:rFonts w:ascii="Times New Roman" w:hAnsi="Times New Roman" w:cs="Times New Roman"/>
                <w:sz w:val="24"/>
                <w:szCs w:val="24"/>
              </w:rPr>
              <w:t xml:space="preserve"> к событию, времени, месту, предмету</w:t>
            </w:r>
          </w:p>
        </w:tc>
        <w:tc>
          <w:tcPr>
            <w:tcW w:w="1560" w:type="dxa"/>
            <w:shd w:val="clear" w:color="auto" w:fill="auto"/>
          </w:tcPr>
          <w:p w:rsidR="00C35929" w:rsidRPr="00C35929" w:rsidRDefault="00120AD9" w:rsidP="0069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929" w:rsidRPr="00C35929" w:rsidTr="0069663A">
        <w:trPr>
          <w:trHeight w:val="263"/>
        </w:trPr>
        <w:tc>
          <w:tcPr>
            <w:tcW w:w="2269" w:type="dxa"/>
            <w:vMerge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29">
              <w:rPr>
                <w:rFonts w:ascii="Times New Roman" w:hAnsi="Times New Roman" w:cs="Times New Roman"/>
                <w:sz w:val="24"/>
                <w:szCs w:val="24"/>
              </w:rPr>
              <w:t>изменение голоса, интонации</w:t>
            </w:r>
          </w:p>
        </w:tc>
        <w:tc>
          <w:tcPr>
            <w:tcW w:w="1560" w:type="dxa"/>
            <w:shd w:val="clear" w:color="auto" w:fill="auto"/>
          </w:tcPr>
          <w:p w:rsidR="00C35929" w:rsidRPr="00C35929" w:rsidRDefault="00120AD9" w:rsidP="0069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929" w:rsidRPr="00C35929" w:rsidTr="0069663A">
        <w:trPr>
          <w:trHeight w:val="284"/>
        </w:trPr>
        <w:tc>
          <w:tcPr>
            <w:tcW w:w="2269" w:type="dxa"/>
            <w:vMerge w:val="restart"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взаимодействия</w:t>
            </w:r>
          </w:p>
        </w:tc>
        <w:tc>
          <w:tcPr>
            <w:tcW w:w="4252" w:type="dxa"/>
            <w:shd w:val="clear" w:color="auto" w:fill="auto"/>
          </w:tcPr>
          <w:p w:rsidR="00C35929" w:rsidRPr="00C35929" w:rsidRDefault="00C35929" w:rsidP="006966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внимания аудитории</w:t>
            </w:r>
          </w:p>
        </w:tc>
        <w:tc>
          <w:tcPr>
            <w:tcW w:w="1560" w:type="dxa"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929" w:rsidRPr="00C35929" w:rsidTr="0069663A">
        <w:trPr>
          <w:trHeight w:val="292"/>
        </w:trPr>
        <w:tc>
          <w:tcPr>
            <w:tcW w:w="2269" w:type="dxa"/>
            <w:vMerge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929">
              <w:rPr>
                <w:rFonts w:ascii="Times New Roman" w:hAnsi="Times New Roman"/>
                <w:sz w:val="24"/>
                <w:szCs w:val="24"/>
              </w:rPr>
              <w:t>удержание внимания аудитории до 1 мин</w:t>
            </w:r>
          </w:p>
        </w:tc>
        <w:tc>
          <w:tcPr>
            <w:tcW w:w="1560" w:type="dxa"/>
            <w:shd w:val="clear" w:color="auto" w:fill="auto"/>
          </w:tcPr>
          <w:p w:rsidR="00C35929" w:rsidRPr="00C35929" w:rsidRDefault="00120AD9" w:rsidP="0069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929" w:rsidRPr="00C35929" w:rsidTr="0069663A">
        <w:trPr>
          <w:trHeight w:val="174"/>
        </w:trPr>
        <w:tc>
          <w:tcPr>
            <w:tcW w:w="2269" w:type="dxa"/>
            <w:vMerge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35929" w:rsidRPr="00C35929" w:rsidRDefault="00C35929" w:rsidP="006966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29">
              <w:rPr>
                <w:rFonts w:ascii="Times New Roman" w:hAnsi="Times New Roman"/>
                <w:sz w:val="24"/>
                <w:szCs w:val="24"/>
              </w:rPr>
              <w:t>удержание внимания  аудитории до 3 мин</w:t>
            </w:r>
          </w:p>
        </w:tc>
        <w:tc>
          <w:tcPr>
            <w:tcW w:w="1560" w:type="dxa"/>
            <w:shd w:val="clear" w:color="auto" w:fill="auto"/>
          </w:tcPr>
          <w:p w:rsidR="00C35929" w:rsidRPr="00C35929" w:rsidRDefault="00120AD9" w:rsidP="0069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929" w:rsidRPr="00C35929" w:rsidTr="0069663A">
        <w:trPr>
          <w:trHeight w:val="383"/>
        </w:trPr>
        <w:tc>
          <w:tcPr>
            <w:tcW w:w="2269" w:type="dxa"/>
            <w:vMerge w:val="restart"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обратной связи с аудиторией</w:t>
            </w:r>
          </w:p>
        </w:tc>
        <w:tc>
          <w:tcPr>
            <w:tcW w:w="4252" w:type="dxa"/>
            <w:shd w:val="clear" w:color="auto" w:fill="auto"/>
          </w:tcPr>
          <w:p w:rsidR="00C35929" w:rsidRPr="00C35929" w:rsidRDefault="00C35929" w:rsidP="006966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5929">
              <w:rPr>
                <w:rFonts w:ascii="Times New Roman" w:hAnsi="Times New Roman"/>
                <w:sz w:val="24"/>
                <w:szCs w:val="24"/>
              </w:rPr>
              <w:t>оживленный положительный отклик аудитории  (например, аплодисменты,  эмоции)</w:t>
            </w:r>
          </w:p>
        </w:tc>
        <w:tc>
          <w:tcPr>
            <w:tcW w:w="1560" w:type="dxa"/>
            <w:shd w:val="clear" w:color="auto" w:fill="auto"/>
          </w:tcPr>
          <w:p w:rsidR="00C35929" w:rsidRPr="00C35929" w:rsidRDefault="00120AD9" w:rsidP="0069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929" w:rsidRPr="00C35929" w:rsidTr="0069663A">
        <w:trPr>
          <w:trHeight w:val="240"/>
        </w:trPr>
        <w:tc>
          <w:tcPr>
            <w:tcW w:w="2269" w:type="dxa"/>
            <w:vMerge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35929" w:rsidRPr="00C35929" w:rsidRDefault="00C35929" w:rsidP="006966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с аудиторией</w:t>
            </w:r>
          </w:p>
        </w:tc>
        <w:tc>
          <w:tcPr>
            <w:tcW w:w="1560" w:type="dxa"/>
            <w:shd w:val="clear" w:color="auto" w:fill="auto"/>
          </w:tcPr>
          <w:p w:rsidR="00C35929" w:rsidRPr="00C35929" w:rsidRDefault="00120AD9" w:rsidP="0069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929" w:rsidRPr="00C35929" w:rsidTr="0069663A">
        <w:trPr>
          <w:trHeight w:val="309"/>
        </w:trPr>
        <w:tc>
          <w:tcPr>
            <w:tcW w:w="6521" w:type="dxa"/>
            <w:gridSpan w:val="2"/>
            <w:shd w:val="clear" w:color="auto" w:fill="auto"/>
          </w:tcPr>
          <w:p w:rsidR="00C35929" w:rsidRPr="00C35929" w:rsidRDefault="00C35929" w:rsidP="0069663A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5929">
              <w:rPr>
                <w:rFonts w:ascii="Times New Roman" w:hAnsi="Times New Roman"/>
                <w:sz w:val="24"/>
                <w:szCs w:val="24"/>
              </w:rPr>
              <w:t>Максимум:</w:t>
            </w:r>
          </w:p>
        </w:tc>
        <w:tc>
          <w:tcPr>
            <w:tcW w:w="1560" w:type="dxa"/>
            <w:shd w:val="clear" w:color="auto" w:fill="auto"/>
          </w:tcPr>
          <w:p w:rsidR="00C35929" w:rsidRPr="00C35929" w:rsidRDefault="00120AD9" w:rsidP="0069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6" w:type="dxa"/>
            <w:shd w:val="clear" w:color="auto" w:fill="auto"/>
          </w:tcPr>
          <w:p w:rsidR="00C35929" w:rsidRPr="00C35929" w:rsidRDefault="00C35929" w:rsidP="0069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6EA9" w:rsidRDefault="003C6EA9" w:rsidP="00A14DD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20AD9" w:rsidRPr="001369F8" w:rsidRDefault="00120AD9" w:rsidP="00A14DD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120AD9" w:rsidRPr="001369F8" w:rsidSect="00087D23">
      <w:footerReference w:type="default" r:id="rId7"/>
      <w:pgSz w:w="11906" w:h="16838"/>
      <w:pgMar w:top="1134" w:right="850" w:bottom="1134" w:left="1701" w:header="708" w:footer="2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D23" w:rsidRDefault="00087D23" w:rsidP="00087D23">
      <w:pPr>
        <w:spacing w:after="0" w:line="240" w:lineRule="auto"/>
      </w:pPr>
      <w:r>
        <w:separator/>
      </w:r>
    </w:p>
  </w:endnote>
  <w:endnote w:type="continuationSeparator" w:id="1">
    <w:p w:rsidR="00087D23" w:rsidRDefault="00087D23" w:rsidP="00087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4180"/>
      <w:docPartObj>
        <w:docPartGallery w:val="Page Numbers (Bottom of Page)"/>
        <w:docPartUnique/>
      </w:docPartObj>
    </w:sdtPr>
    <w:sdtContent>
      <w:p w:rsidR="00087D23" w:rsidRDefault="00087D23">
        <w:pPr>
          <w:pStyle w:val="a7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087D23" w:rsidRDefault="00087D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D23" w:rsidRDefault="00087D23" w:rsidP="00087D23">
      <w:pPr>
        <w:spacing w:after="0" w:line="240" w:lineRule="auto"/>
      </w:pPr>
      <w:r>
        <w:separator/>
      </w:r>
    </w:p>
  </w:footnote>
  <w:footnote w:type="continuationSeparator" w:id="1">
    <w:p w:rsidR="00087D23" w:rsidRDefault="00087D23" w:rsidP="00087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F05FD"/>
    <w:multiLevelType w:val="hybridMultilevel"/>
    <w:tmpl w:val="7C101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947EE"/>
    <w:multiLevelType w:val="hybridMultilevel"/>
    <w:tmpl w:val="9BAA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059B3"/>
    <w:multiLevelType w:val="hybridMultilevel"/>
    <w:tmpl w:val="9DBC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571"/>
    <w:rsid w:val="00070F20"/>
    <w:rsid w:val="00087D23"/>
    <w:rsid w:val="00120AD9"/>
    <w:rsid w:val="001369F8"/>
    <w:rsid w:val="001B761F"/>
    <w:rsid w:val="001E5571"/>
    <w:rsid w:val="003052FA"/>
    <w:rsid w:val="003C6EA9"/>
    <w:rsid w:val="00A01486"/>
    <w:rsid w:val="00A14DD0"/>
    <w:rsid w:val="00C35929"/>
    <w:rsid w:val="00E1004A"/>
    <w:rsid w:val="00EF6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69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369F8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87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7D23"/>
  </w:style>
  <w:style w:type="paragraph" w:styleId="a7">
    <w:name w:val="footer"/>
    <w:basedOn w:val="a"/>
    <w:link w:val="a8"/>
    <w:uiPriority w:val="99"/>
    <w:unhideWhenUsed/>
    <w:rsid w:val="00087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69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1369F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"Гимназия №3" г. Кудымкара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Наташа</cp:lastModifiedBy>
  <cp:revision>7</cp:revision>
  <dcterms:created xsi:type="dcterms:W3CDTF">2015-10-04T08:47:00Z</dcterms:created>
  <dcterms:modified xsi:type="dcterms:W3CDTF">2015-10-05T21:23:00Z</dcterms:modified>
</cp:coreProperties>
</file>